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E2" w:rsidRPr="00812F1D" w:rsidRDefault="00FE2BE2" w:rsidP="00FE2BE2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АДМИНИСТРАЦИЯ СОВХОЗНОГО СЕЛЬСОВЕТА</w:t>
      </w: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КОЧЕН</w:t>
      </w:r>
      <w:r>
        <w:rPr>
          <w:b/>
          <w:sz w:val="28"/>
          <w:szCs w:val="28"/>
        </w:rPr>
        <w:t>Е</w:t>
      </w:r>
      <w:r w:rsidRPr="00812F1D">
        <w:rPr>
          <w:b/>
          <w:sz w:val="28"/>
          <w:szCs w:val="28"/>
        </w:rPr>
        <w:t>ВСКОГО РАЙОНА НОВОСИБИРСКОЙ ОБЛАСТИ</w:t>
      </w: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</w:p>
    <w:p w:rsidR="00FE2BE2" w:rsidRDefault="00FE2BE2" w:rsidP="00FE2BE2">
      <w:pPr>
        <w:jc w:val="center"/>
        <w:rPr>
          <w:b/>
          <w:sz w:val="28"/>
          <w:szCs w:val="28"/>
        </w:rPr>
      </w:pP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ПОСТАНОВЛЕНИЕ</w:t>
      </w:r>
    </w:p>
    <w:p w:rsidR="00FE2BE2" w:rsidRDefault="00FE2BE2" w:rsidP="00FE2BE2">
      <w:pPr>
        <w:jc w:val="center"/>
        <w:rPr>
          <w:sz w:val="28"/>
          <w:szCs w:val="28"/>
        </w:rPr>
      </w:pPr>
    </w:p>
    <w:p w:rsidR="00FE2BE2" w:rsidRPr="005104B5" w:rsidRDefault="00FE2BE2" w:rsidP="00FE2BE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FF2BA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FE2BE2">
        <w:rPr>
          <w:sz w:val="28"/>
          <w:szCs w:val="28"/>
        </w:rPr>
        <w:t>0</w:t>
      </w:r>
      <w:r w:rsidR="00FF2BAF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Pr="00FE2BE2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FF2BAF">
        <w:rPr>
          <w:sz w:val="28"/>
          <w:szCs w:val="28"/>
        </w:rPr>
        <w:t>12</w:t>
      </w:r>
      <w:r w:rsidR="00FC6D84" w:rsidRPr="005104B5">
        <w:rPr>
          <w:sz w:val="28"/>
          <w:szCs w:val="28"/>
        </w:rPr>
        <w:t>5</w:t>
      </w:r>
    </w:p>
    <w:p w:rsidR="00FE2BE2" w:rsidRDefault="00FE2BE2" w:rsidP="00FE2BE2">
      <w:pPr>
        <w:jc w:val="center"/>
        <w:rPr>
          <w:sz w:val="28"/>
          <w:szCs w:val="28"/>
        </w:rPr>
      </w:pPr>
    </w:p>
    <w:p w:rsidR="008C653B" w:rsidRPr="008C653B" w:rsidRDefault="00FE2BE2" w:rsidP="008C653B">
      <w:pPr>
        <w:shd w:val="clear" w:color="auto" w:fill="FFFFFF"/>
        <w:ind w:left="67" w:firstLine="680"/>
        <w:jc w:val="center"/>
        <w:rPr>
          <w:b/>
        </w:rPr>
      </w:pPr>
      <w:r w:rsidRPr="00FF33D3">
        <w:rPr>
          <w:b/>
          <w:sz w:val="28"/>
          <w:szCs w:val="28"/>
        </w:rPr>
        <w:t xml:space="preserve">Об утверждении </w:t>
      </w:r>
      <w:proofErr w:type="gramStart"/>
      <w:r w:rsidR="005104B5">
        <w:rPr>
          <w:b/>
          <w:sz w:val="28"/>
          <w:szCs w:val="28"/>
        </w:rPr>
        <w:t>П</w:t>
      </w:r>
      <w:r w:rsidR="005104B5" w:rsidRPr="005104B5">
        <w:rPr>
          <w:b/>
          <w:sz w:val="28"/>
          <w:szCs w:val="28"/>
        </w:rPr>
        <w:t>равил осуществления внутреннего контроля соответствия обработки персональных данных</w:t>
      </w:r>
      <w:proofErr w:type="gramEnd"/>
      <w:r w:rsidR="005104B5" w:rsidRPr="005104B5">
        <w:rPr>
          <w:b/>
          <w:sz w:val="28"/>
          <w:szCs w:val="28"/>
        </w:rPr>
        <w:t xml:space="preserve"> требованиям к защите персональных данных в администрации Совхозного сельсовета</w:t>
      </w:r>
    </w:p>
    <w:p w:rsidR="008C653B" w:rsidRPr="008C653B" w:rsidRDefault="008C653B" w:rsidP="008C653B">
      <w:pPr>
        <w:jc w:val="center"/>
        <w:rPr>
          <w:sz w:val="28"/>
          <w:szCs w:val="28"/>
        </w:rPr>
      </w:pPr>
    </w:p>
    <w:p w:rsidR="00FE2BE2" w:rsidRDefault="00FE2BE2" w:rsidP="008C653B">
      <w:pPr>
        <w:jc w:val="both"/>
        <w:rPr>
          <w:sz w:val="28"/>
          <w:szCs w:val="28"/>
        </w:rPr>
      </w:pPr>
      <w:proofErr w:type="gramStart"/>
      <w:r w:rsidRPr="00B041E2">
        <w:rPr>
          <w:sz w:val="28"/>
          <w:szCs w:val="28"/>
        </w:rPr>
        <w:t>На основании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 постановления</w:t>
      </w:r>
      <w:r>
        <w:rPr>
          <w:sz w:val="28"/>
          <w:szCs w:val="28"/>
        </w:rPr>
        <w:t xml:space="preserve"> Правительства РФ от 21.03.2012 </w:t>
      </w:r>
      <w:r w:rsidRPr="00B041E2">
        <w:rPr>
          <w:sz w:val="28"/>
          <w:szCs w:val="28"/>
        </w:rPr>
        <w:t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sz w:val="28"/>
          <w:szCs w:val="28"/>
        </w:rPr>
        <w:t>,</w:t>
      </w:r>
      <w:proofErr w:type="gramEnd"/>
    </w:p>
    <w:p w:rsidR="00FE2BE2" w:rsidRPr="00075FED" w:rsidRDefault="00FE2BE2" w:rsidP="00FE2BE2">
      <w:pPr>
        <w:jc w:val="both"/>
        <w:rPr>
          <w:b/>
          <w:sz w:val="28"/>
          <w:szCs w:val="28"/>
        </w:rPr>
      </w:pPr>
      <w:r w:rsidRPr="00075FED">
        <w:rPr>
          <w:b/>
          <w:sz w:val="28"/>
          <w:szCs w:val="28"/>
        </w:rPr>
        <w:t>ПОСТАНОВЛЯЮ:</w:t>
      </w:r>
    </w:p>
    <w:p w:rsidR="00FE2BE2" w:rsidRPr="00B041E2" w:rsidRDefault="00FE2BE2" w:rsidP="005104B5">
      <w:pPr>
        <w:jc w:val="both"/>
        <w:rPr>
          <w:sz w:val="28"/>
          <w:szCs w:val="28"/>
        </w:rPr>
      </w:pPr>
      <w:r w:rsidRPr="00B041E2">
        <w:rPr>
          <w:sz w:val="28"/>
          <w:szCs w:val="28"/>
        </w:rPr>
        <w:t xml:space="preserve">1. Утвердить </w:t>
      </w:r>
      <w:r w:rsidR="005104B5" w:rsidRPr="005104B5">
        <w:rPr>
          <w:sz w:val="28"/>
          <w:szCs w:val="28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 в администрации </w:t>
      </w:r>
      <w:r w:rsidR="005104B5">
        <w:rPr>
          <w:sz w:val="28"/>
          <w:szCs w:val="28"/>
        </w:rPr>
        <w:t>Совхозного</w:t>
      </w:r>
      <w:r w:rsidR="005104B5" w:rsidRPr="005104B5">
        <w:rPr>
          <w:sz w:val="28"/>
          <w:szCs w:val="28"/>
        </w:rPr>
        <w:t xml:space="preserve"> сельсовета</w:t>
      </w:r>
      <w:r w:rsidR="005104B5">
        <w:rPr>
          <w:sz w:val="28"/>
          <w:szCs w:val="28"/>
        </w:rPr>
        <w:t xml:space="preserve"> </w:t>
      </w:r>
      <w:r w:rsidRPr="00B041E2">
        <w:rPr>
          <w:sz w:val="28"/>
          <w:szCs w:val="28"/>
        </w:rPr>
        <w:t>(приложение).</w:t>
      </w:r>
    </w:p>
    <w:p w:rsidR="007D793E" w:rsidRPr="00B041E2" w:rsidRDefault="009D43D5" w:rsidP="009D43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D793E">
        <w:rPr>
          <w:bCs/>
          <w:sz w:val="28"/>
          <w:szCs w:val="28"/>
        </w:rPr>
        <w:t xml:space="preserve">. </w:t>
      </w:r>
      <w:r w:rsidR="007D793E" w:rsidRPr="00E31B8F">
        <w:rPr>
          <w:bCs/>
          <w:sz w:val="28"/>
          <w:szCs w:val="28"/>
        </w:rPr>
        <w:t xml:space="preserve">Настоящее постановление с приложением опубликовать в </w:t>
      </w:r>
      <w:r w:rsidR="007D793E" w:rsidRPr="00E31B8F">
        <w:rPr>
          <w:sz w:val="28"/>
          <w:szCs w:val="28"/>
        </w:rPr>
        <w:t xml:space="preserve"> местном издании «Вести Совхозного сельсовета» и разместить на официальном сайте администрации Совхозного сельсовета.</w:t>
      </w:r>
    </w:p>
    <w:p w:rsidR="00FE2BE2" w:rsidRPr="00B041E2" w:rsidRDefault="007D793E" w:rsidP="009D43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2BE2" w:rsidRPr="00B041E2">
        <w:rPr>
          <w:sz w:val="28"/>
          <w:szCs w:val="28"/>
        </w:rPr>
        <w:t>.</w:t>
      </w:r>
      <w:r w:rsidR="00FE2BE2">
        <w:rPr>
          <w:sz w:val="28"/>
          <w:szCs w:val="28"/>
        </w:rPr>
        <w:t xml:space="preserve"> </w:t>
      </w:r>
      <w:r w:rsidR="00B44F5C" w:rsidRPr="006D550A">
        <w:rPr>
          <w:sz w:val="28"/>
          <w:szCs w:val="28"/>
        </w:rPr>
        <w:t>Контроль исполнения постановления оставляю за собой</w:t>
      </w:r>
      <w:r w:rsidR="00FE2BE2" w:rsidRPr="00B041E2">
        <w:rPr>
          <w:sz w:val="28"/>
          <w:szCs w:val="28"/>
        </w:rPr>
        <w:t>.</w:t>
      </w:r>
    </w:p>
    <w:p w:rsidR="00FE2BE2" w:rsidRDefault="00FE2BE2" w:rsidP="00FE2BE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E2BE2" w:rsidRDefault="00FE2BE2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04B5" w:rsidRDefault="005104B5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04B5" w:rsidRDefault="005104B5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04B5" w:rsidRDefault="005104B5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04B5" w:rsidRDefault="005104B5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04B5" w:rsidRDefault="005104B5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E2BE2" w:rsidRPr="007D793E" w:rsidRDefault="007D793E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D793E">
        <w:rPr>
          <w:rFonts w:ascii="Times New Roman" w:hAnsi="Times New Roman" w:cs="Times New Roman"/>
          <w:sz w:val="28"/>
          <w:szCs w:val="28"/>
        </w:rPr>
        <w:t>Глава Совхозного сельсовета                                           В.М.Кошелев</w:t>
      </w:r>
    </w:p>
    <w:p w:rsidR="00FE2BE2" w:rsidRDefault="00FE2BE2" w:rsidP="00FE2BE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9D43D5" w:rsidRDefault="009D43D5" w:rsidP="007D793E">
      <w:pPr>
        <w:ind w:left="5529"/>
        <w:jc w:val="right"/>
        <w:rPr>
          <w:bCs/>
          <w:sz w:val="22"/>
          <w:szCs w:val="22"/>
        </w:rPr>
      </w:pPr>
    </w:p>
    <w:p w:rsidR="005104B5" w:rsidRPr="007D793E" w:rsidRDefault="005104B5" w:rsidP="005104B5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lastRenderedPageBreak/>
        <w:t>Приложение утверждено</w:t>
      </w:r>
    </w:p>
    <w:p w:rsidR="005104B5" w:rsidRPr="007D793E" w:rsidRDefault="005104B5" w:rsidP="005104B5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постановлением администрации</w:t>
      </w:r>
    </w:p>
    <w:p w:rsidR="005104B5" w:rsidRPr="007D793E" w:rsidRDefault="005104B5" w:rsidP="005104B5">
      <w:pPr>
        <w:ind w:left="552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Совхозного сельсовета</w:t>
      </w:r>
    </w:p>
    <w:p w:rsidR="005104B5" w:rsidRPr="008C653B" w:rsidRDefault="005104B5" w:rsidP="005104B5">
      <w:pPr>
        <w:ind w:left="5529"/>
        <w:jc w:val="right"/>
        <w:rPr>
          <w:bCs/>
          <w:sz w:val="22"/>
          <w:szCs w:val="22"/>
          <w:lang w:val="en-US"/>
        </w:rPr>
      </w:pPr>
      <w:r w:rsidRPr="007D793E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17</w:t>
      </w:r>
      <w:r w:rsidRPr="007D793E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9</w:t>
      </w:r>
      <w:r w:rsidRPr="007D793E">
        <w:rPr>
          <w:bCs/>
          <w:sz w:val="22"/>
          <w:szCs w:val="22"/>
        </w:rPr>
        <w:t xml:space="preserve">.2012  № </w:t>
      </w:r>
      <w:r>
        <w:rPr>
          <w:bCs/>
          <w:sz w:val="22"/>
          <w:szCs w:val="22"/>
        </w:rPr>
        <w:t>125</w:t>
      </w:r>
    </w:p>
    <w:p w:rsidR="005104B5" w:rsidRDefault="005104B5" w:rsidP="005104B5">
      <w:pPr>
        <w:jc w:val="right"/>
        <w:rPr>
          <w:b/>
          <w:szCs w:val="28"/>
        </w:rPr>
      </w:pPr>
    </w:p>
    <w:p w:rsidR="005104B5" w:rsidRPr="007730DE" w:rsidRDefault="005104B5" w:rsidP="005104B5">
      <w:pPr>
        <w:jc w:val="center"/>
        <w:rPr>
          <w:b/>
          <w:szCs w:val="28"/>
        </w:rPr>
      </w:pPr>
      <w:r w:rsidRPr="007730DE">
        <w:rPr>
          <w:b/>
          <w:szCs w:val="28"/>
        </w:rPr>
        <w:t xml:space="preserve">Правила </w:t>
      </w:r>
    </w:p>
    <w:p w:rsidR="005104B5" w:rsidRPr="007730DE" w:rsidRDefault="005104B5" w:rsidP="005104B5">
      <w:pPr>
        <w:jc w:val="center"/>
        <w:rPr>
          <w:b/>
          <w:szCs w:val="28"/>
        </w:rPr>
      </w:pPr>
      <w:r w:rsidRPr="007730DE">
        <w:rPr>
          <w:b/>
          <w:szCs w:val="28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 </w:t>
      </w:r>
    </w:p>
    <w:p w:rsidR="005104B5" w:rsidRPr="007730DE" w:rsidRDefault="005104B5" w:rsidP="005104B5">
      <w:pPr>
        <w:jc w:val="center"/>
        <w:rPr>
          <w:b/>
          <w:szCs w:val="28"/>
        </w:rPr>
      </w:pPr>
      <w:r w:rsidRPr="007730DE">
        <w:rPr>
          <w:b/>
          <w:szCs w:val="28"/>
        </w:rPr>
        <w:t xml:space="preserve">в администрации </w:t>
      </w:r>
      <w:r>
        <w:rPr>
          <w:b/>
          <w:szCs w:val="28"/>
        </w:rPr>
        <w:t xml:space="preserve">Совхозного </w:t>
      </w:r>
      <w:r w:rsidRPr="007730DE">
        <w:rPr>
          <w:b/>
          <w:szCs w:val="28"/>
        </w:rPr>
        <w:t>сельсовета</w:t>
      </w:r>
    </w:p>
    <w:p w:rsidR="005104B5" w:rsidRPr="00FA5533" w:rsidRDefault="005104B5" w:rsidP="005104B5">
      <w:pPr>
        <w:ind w:firstLine="360"/>
        <w:jc w:val="center"/>
        <w:rPr>
          <w:b/>
          <w:sz w:val="26"/>
          <w:szCs w:val="26"/>
        </w:rPr>
      </w:pPr>
    </w:p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proofErr w:type="gramStart"/>
      <w:r w:rsidRPr="00FA5533">
        <w:rPr>
          <w:szCs w:val="28"/>
        </w:rPr>
        <w:t xml:space="preserve">Настоящими  Правилами  осуществления внутреннего контроля соответствия обработки персональных данных требованиям к защите персональных данных в </w:t>
      </w:r>
      <w:r>
        <w:rPr>
          <w:szCs w:val="28"/>
        </w:rPr>
        <w:t>администрации Совхозного сельсовета</w:t>
      </w:r>
      <w:r w:rsidRPr="00FA5533">
        <w:rPr>
          <w:szCs w:val="28"/>
        </w:rPr>
        <w:t xml:space="preserve"> (далее – Правила)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 </w:t>
      </w:r>
      <w:proofErr w:type="gramEnd"/>
    </w:p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proofErr w:type="gramStart"/>
      <w:r w:rsidRPr="00FA5533">
        <w:rPr>
          <w:szCs w:val="28"/>
        </w:rPr>
        <w:t xml:space="preserve">Настоящие Правила разработаны в соответствии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FA5533">
          <w:rPr>
            <w:szCs w:val="28"/>
          </w:rPr>
          <w:t>2006 г</w:t>
        </w:r>
      </w:smartTag>
      <w:r w:rsidRPr="00FA5533">
        <w:rPr>
          <w:szCs w:val="28"/>
        </w:rPr>
        <w:t>. № 152 ФЗ «О персональных данных», Постановлением Правительства Российской Федерации от 15 сентября  2008 г.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</w:t>
      </w:r>
      <w:proofErr w:type="gramEnd"/>
      <w:r w:rsidRPr="00FA5533">
        <w:rPr>
          <w:szCs w:val="28"/>
        </w:rPr>
        <w:t xml:space="preserve"> </w:t>
      </w:r>
      <w:proofErr w:type="gramStart"/>
      <w:r w:rsidRPr="00FA5533">
        <w:rPr>
          <w:szCs w:val="28"/>
        </w:rPr>
        <w:t>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r w:rsidRPr="00FA5533">
        <w:rPr>
          <w:szCs w:val="28"/>
        </w:rPr>
        <w:t xml:space="preserve">В настоящих Правилах используются основные понятия, определенные в статье 3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A5533">
          <w:rPr>
            <w:szCs w:val="28"/>
          </w:rPr>
          <w:t>2006 г</w:t>
        </w:r>
      </w:smartTag>
      <w:r w:rsidRPr="00FA5533">
        <w:rPr>
          <w:szCs w:val="28"/>
        </w:rPr>
        <w:t>. № 152 ФЗ «О персональных данных».</w:t>
      </w:r>
    </w:p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r w:rsidRPr="00FA5533">
        <w:rPr>
          <w:szCs w:val="28"/>
        </w:rPr>
        <w:t xml:space="preserve">В целях осуществления внутреннего контроля соответствия обработки персональных данных установленным требованиям в </w:t>
      </w:r>
      <w:r>
        <w:rPr>
          <w:szCs w:val="28"/>
        </w:rPr>
        <w:t>администрации</w:t>
      </w:r>
      <w:r w:rsidRPr="00FA5533">
        <w:rPr>
          <w:szCs w:val="28"/>
        </w:rPr>
        <w:t xml:space="preserve"> организовывается проведение периодических проверок условий обработки персональных данных.</w:t>
      </w:r>
    </w:p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r w:rsidRPr="00FA5533">
        <w:rPr>
          <w:szCs w:val="28"/>
        </w:rPr>
        <w:t xml:space="preserve">Проверки осуществляются ответственным за организацию обработки персональных данных в </w:t>
      </w:r>
      <w:r>
        <w:rPr>
          <w:szCs w:val="28"/>
        </w:rPr>
        <w:t>администрации,</w:t>
      </w:r>
      <w:r w:rsidRPr="00FA5533">
        <w:rPr>
          <w:szCs w:val="28"/>
        </w:rPr>
        <w:t xml:space="preserve"> либо комиссией, образуемой  </w:t>
      </w:r>
      <w:r>
        <w:rPr>
          <w:szCs w:val="28"/>
        </w:rPr>
        <w:t>распоряжением Главы Совхозного сельсовета</w:t>
      </w:r>
      <w:r w:rsidRPr="00FA5533">
        <w:rPr>
          <w:szCs w:val="28"/>
        </w:rPr>
        <w:t xml:space="preserve">. </w:t>
      </w:r>
    </w:p>
    <w:p w:rsidR="005104B5" w:rsidRPr="00FA5533" w:rsidRDefault="005104B5" w:rsidP="005104B5">
      <w:pPr>
        <w:ind w:firstLine="426"/>
        <w:jc w:val="both"/>
        <w:rPr>
          <w:szCs w:val="28"/>
        </w:rPr>
      </w:pPr>
      <w:r w:rsidRPr="00FA5533">
        <w:rPr>
          <w:szCs w:val="28"/>
        </w:rPr>
        <w:t>В проведении проверки не может участвовать гражданский служащий, прямо или косвенно заинтересованный в её результатах.</w:t>
      </w:r>
    </w:p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proofErr w:type="gramStart"/>
      <w:r w:rsidRPr="00FA5533">
        <w:rPr>
          <w:szCs w:val="28"/>
        </w:rPr>
        <w:t xml:space="preserve">Проверки соответствия обработки персональных данных установленным требованиям в </w:t>
      </w:r>
      <w:r>
        <w:rPr>
          <w:szCs w:val="28"/>
        </w:rPr>
        <w:t>администрации Совхозного сельсовета</w:t>
      </w:r>
      <w:r w:rsidRPr="00FA5533">
        <w:rPr>
          <w:szCs w:val="28"/>
        </w:rPr>
        <w:t xml:space="preserve"> проводятся на основании утвержденного </w:t>
      </w:r>
      <w:r>
        <w:rPr>
          <w:szCs w:val="28"/>
        </w:rPr>
        <w:t>Главой</w:t>
      </w:r>
      <w:r w:rsidRPr="00FA5533">
        <w:rPr>
          <w:szCs w:val="28"/>
        </w:rPr>
        <w:t xml:space="preserve">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</w:t>
      </w:r>
      <w:r>
        <w:rPr>
          <w:szCs w:val="28"/>
        </w:rPr>
        <w:t>администрацию</w:t>
      </w:r>
      <w:r w:rsidRPr="00FA5533">
        <w:rPr>
          <w:szCs w:val="28"/>
        </w:rPr>
        <w:t xml:space="preserve"> письменного заявления о нарушениях правил обработки персональных данных (внеплановые проверки).</w:t>
      </w:r>
      <w:proofErr w:type="gramEnd"/>
      <w:r w:rsidRPr="00FA5533">
        <w:rPr>
          <w:szCs w:val="28"/>
        </w:rPr>
        <w:t xml:space="preserve"> 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r w:rsidRPr="00FA5533">
        <w:rPr>
          <w:szCs w:val="28"/>
        </w:rPr>
        <w:t>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5104B5" w:rsidRPr="00FA5533" w:rsidRDefault="005104B5" w:rsidP="005104B5">
      <w:pPr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bCs/>
          <w:szCs w:val="28"/>
        </w:rPr>
      </w:pPr>
      <w:r w:rsidRPr="00FA5533">
        <w:rPr>
          <w:bCs/>
          <w:szCs w:val="28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5104B5" w:rsidRPr="00FA5533" w:rsidRDefault="005104B5" w:rsidP="005104B5">
      <w:pPr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bCs/>
          <w:szCs w:val="28"/>
        </w:rPr>
      </w:pPr>
      <w:bookmarkStart w:id="0" w:name="sub_1923"/>
      <w:r w:rsidRPr="00FA5533">
        <w:rPr>
          <w:bCs/>
          <w:szCs w:val="28"/>
        </w:rPr>
        <w:t>порядок и условия применения средств защиты информации;</w:t>
      </w:r>
    </w:p>
    <w:p w:rsidR="005104B5" w:rsidRPr="00FA5533" w:rsidRDefault="005104B5" w:rsidP="005104B5">
      <w:pPr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bCs/>
          <w:szCs w:val="28"/>
        </w:rPr>
      </w:pPr>
      <w:bookmarkStart w:id="1" w:name="sub_1924"/>
      <w:bookmarkEnd w:id="0"/>
      <w:r w:rsidRPr="00FA5533">
        <w:rPr>
          <w:bCs/>
          <w:szCs w:val="28"/>
        </w:rPr>
        <w:lastRenderedPageBreak/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5104B5" w:rsidRPr="00FA5533" w:rsidRDefault="005104B5" w:rsidP="005104B5">
      <w:pPr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bCs/>
          <w:szCs w:val="28"/>
        </w:rPr>
      </w:pPr>
      <w:bookmarkStart w:id="2" w:name="sub_1925"/>
      <w:bookmarkEnd w:id="1"/>
      <w:r w:rsidRPr="00FA5533">
        <w:rPr>
          <w:bCs/>
          <w:szCs w:val="28"/>
        </w:rPr>
        <w:t>состояние учета машинных носителей персональных данных;</w:t>
      </w:r>
    </w:p>
    <w:p w:rsidR="005104B5" w:rsidRPr="00FA5533" w:rsidRDefault="005104B5" w:rsidP="005104B5">
      <w:pPr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bCs/>
          <w:szCs w:val="28"/>
        </w:rPr>
      </w:pPr>
      <w:bookmarkStart w:id="3" w:name="sub_1926"/>
      <w:bookmarkEnd w:id="2"/>
      <w:r w:rsidRPr="00FA5533">
        <w:rPr>
          <w:bCs/>
          <w:szCs w:val="28"/>
        </w:rPr>
        <w:t>соблюдение правил доступа к персональным данным;</w:t>
      </w:r>
    </w:p>
    <w:p w:rsidR="005104B5" w:rsidRPr="00FA5533" w:rsidRDefault="005104B5" w:rsidP="005104B5">
      <w:pPr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bCs/>
          <w:szCs w:val="28"/>
        </w:rPr>
      </w:pPr>
      <w:r w:rsidRPr="00FA5533">
        <w:rPr>
          <w:bCs/>
          <w:szCs w:val="28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5104B5" w:rsidRPr="00FA5533" w:rsidRDefault="005104B5" w:rsidP="005104B5">
      <w:pPr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bCs/>
          <w:szCs w:val="28"/>
        </w:rPr>
      </w:pPr>
      <w:bookmarkStart w:id="4" w:name="sub_1927"/>
      <w:bookmarkEnd w:id="3"/>
      <w:r w:rsidRPr="00FA5533">
        <w:rPr>
          <w:bCs/>
          <w:szCs w:val="28"/>
        </w:rPr>
        <w:t>мероприятия по восстановление персональных данных, модифицированных или уничтоженных вследствие несанкционированного доступа к ним;</w:t>
      </w:r>
    </w:p>
    <w:p w:rsidR="005104B5" w:rsidRPr="00FA5533" w:rsidRDefault="005104B5" w:rsidP="005104B5">
      <w:pPr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szCs w:val="28"/>
        </w:rPr>
      </w:pPr>
      <w:bookmarkStart w:id="5" w:name="sub_1928"/>
      <w:bookmarkEnd w:id="4"/>
      <w:r w:rsidRPr="00FA5533">
        <w:rPr>
          <w:bCs/>
          <w:szCs w:val="28"/>
        </w:rPr>
        <w:t>осуществление мероприятий по обеспечению целостности персональных данных.</w:t>
      </w:r>
      <w:bookmarkEnd w:id="5"/>
    </w:p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bookmarkStart w:id="6" w:name="sub_2303"/>
      <w:proofErr w:type="gramStart"/>
      <w:r w:rsidRPr="00FA5533">
        <w:rPr>
          <w:szCs w:val="28"/>
        </w:rPr>
        <w:t>Ответственный</w:t>
      </w:r>
      <w:proofErr w:type="gramEnd"/>
      <w:r w:rsidRPr="00FA5533">
        <w:rPr>
          <w:szCs w:val="28"/>
        </w:rPr>
        <w:t xml:space="preserve"> за организацию обработки персональных данных в </w:t>
      </w:r>
      <w:r>
        <w:rPr>
          <w:szCs w:val="28"/>
        </w:rPr>
        <w:t>администрации</w:t>
      </w:r>
      <w:r w:rsidRPr="00FA5533">
        <w:rPr>
          <w:szCs w:val="28"/>
        </w:rPr>
        <w:t xml:space="preserve"> (комиссия) имеет право:</w:t>
      </w:r>
    </w:p>
    <w:p w:rsidR="005104B5" w:rsidRPr="00FA5533" w:rsidRDefault="005104B5" w:rsidP="005104B5">
      <w:pPr>
        <w:numPr>
          <w:ilvl w:val="0"/>
          <w:numId w:val="12"/>
        </w:numPr>
        <w:ind w:left="0" w:firstLine="284"/>
        <w:jc w:val="both"/>
        <w:rPr>
          <w:szCs w:val="28"/>
        </w:rPr>
      </w:pPr>
      <w:bookmarkStart w:id="7" w:name="sub_23031"/>
      <w:bookmarkEnd w:id="6"/>
      <w:r w:rsidRPr="00FA5533">
        <w:rPr>
          <w:szCs w:val="28"/>
        </w:rPr>
        <w:t xml:space="preserve">запрашивать у сотрудников </w:t>
      </w:r>
      <w:r>
        <w:rPr>
          <w:szCs w:val="28"/>
        </w:rPr>
        <w:t>администрации</w:t>
      </w:r>
      <w:r w:rsidRPr="00FA5533">
        <w:rPr>
          <w:szCs w:val="28"/>
        </w:rPr>
        <w:t xml:space="preserve"> информацию, необходимую для реализации полномочий;</w:t>
      </w:r>
    </w:p>
    <w:p w:rsidR="005104B5" w:rsidRPr="00FA5533" w:rsidRDefault="005104B5" w:rsidP="005104B5">
      <w:pPr>
        <w:numPr>
          <w:ilvl w:val="0"/>
          <w:numId w:val="12"/>
        </w:numPr>
        <w:ind w:left="0" w:firstLine="284"/>
        <w:jc w:val="both"/>
        <w:rPr>
          <w:szCs w:val="28"/>
        </w:rPr>
      </w:pPr>
      <w:bookmarkStart w:id="8" w:name="sub_23033"/>
      <w:bookmarkEnd w:id="7"/>
      <w:r w:rsidRPr="00FA5533">
        <w:rPr>
          <w:szCs w:val="28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</w:p>
    <w:p w:rsidR="005104B5" w:rsidRPr="00FA5533" w:rsidRDefault="005104B5" w:rsidP="005104B5">
      <w:pPr>
        <w:numPr>
          <w:ilvl w:val="0"/>
          <w:numId w:val="12"/>
        </w:numPr>
        <w:ind w:left="0" w:firstLine="284"/>
        <w:jc w:val="both"/>
        <w:rPr>
          <w:szCs w:val="28"/>
        </w:rPr>
      </w:pPr>
      <w:bookmarkStart w:id="9" w:name="sub_23034"/>
      <w:bookmarkEnd w:id="8"/>
      <w:r w:rsidRPr="00FA5533">
        <w:rPr>
          <w:szCs w:val="28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5104B5" w:rsidRPr="00FA5533" w:rsidRDefault="005104B5" w:rsidP="005104B5">
      <w:pPr>
        <w:numPr>
          <w:ilvl w:val="0"/>
          <w:numId w:val="12"/>
        </w:numPr>
        <w:ind w:left="0" w:firstLine="284"/>
        <w:jc w:val="both"/>
        <w:rPr>
          <w:szCs w:val="28"/>
        </w:rPr>
      </w:pPr>
      <w:bookmarkStart w:id="10" w:name="sub_23038"/>
      <w:bookmarkEnd w:id="9"/>
      <w:r w:rsidRPr="00FA5533">
        <w:rPr>
          <w:szCs w:val="28"/>
        </w:rPr>
        <w:t xml:space="preserve">вносить </w:t>
      </w:r>
      <w:r>
        <w:rPr>
          <w:szCs w:val="28"/>
        </w:rPr>
        <w:t>Главе администрации</w:t>
      </w:r>
      <w:r w:rsidRPr="00FA5533">
        <w:rPr>
          <w:szCs w:val="28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  <w:bookmarkStart w:id="11" w:name="sub_23039"/>
      <w:bookmarkEnd w:id="10"/>
    </w:p>
    <w:p w:rsidR="005104B5" w:rsidRPr="00FA5533" w:rsidRDefault="005104B5" w:rsidP="005104B5">
      <w:pPr>
        <w:numPr>
          <w:ilvl w:val="0"/>
          <w:numId w:val="12"/>
        </w:numPr>
        <w:ind w:left="0" w:firstLine="284"/>
        <w:jc w:val="both"/>
        <w:rPr>
          <w:szCs w:val="28"/>
        </w:rPr>
      </w:pPr>
      <w:r w:rsidRPr="00FA5533">
        <w:rPr>
          <w:szCs w:val="28"/>
        </w:rPr>
        <w:t xml:space="preserve">вносить </w:t>
      </w:r>
      <w:r>
        <w:rPr>
          <w:szCs w:val="28"/>
        </w:rPr>
        <w:t>Главе администрации</w:t>
      </w:r>
      <w:r w:rsidRPr="00FA5533">
        <w:rPr>
          <w:szCs w:val="28"/>
        </w:rPr>
        <w:t xml:space="preserve">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bookmarkStart w:id="12" w:name="sub_2304"/>
      <w:bookmarkEnd w:id="11"/>
      <w:r w:rsidRPr="00FA5533">
        <w:rPr>
          <w:szCs w:val="28"/>
        </w:rPr>
        <w:t xml:space="preserve"> В отношении персональных данных, ставших известными </w:t>
      </w:r>
      <w:proofErr w:type="gramStart"/>
      <w:r w:rsidRPr="00FA5533">
        <w:rPr>
          <w:szCs w:val="28"/>
        </w:rPr>
        <w:t>ответственному</w:t>
      </w:r>
      <w:proofErr w:type="gramEnd"/>
      <w:r w:rsidRPr="00FA5533">
        <w:rPr>
          <w:szCs w:val="28"/>
        </w:rPr>
        <w:t xml:space="preserve"> за организацию обработки персональных данных в </w:t>
      </w:r>
      <w:r>
        <w:rPr>
          <w:szCs w:val="28"/>
        </w:rPr>
        <w:t>администрации</w:t>
      </w:r>
      <w:r w:rsidRPr="00FA5533">
        <w:rPr>
          <w:szCs w:val="28"/>
        </w:rPr>
        <w:t xml:space="preserve"> (комиссии) в ходе проведения мероприятий внутреннего контроля, должна обеспечиваться конфиденциальность персональных данных.</w:t>
      </w:r>
    </w:p>
    <w:bookmarkEnd w:id="12"/>
    <w:p w:rsidR="005104B5" w:rsidRPr="00FA5533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r w:rsidRPr="00FA5533">
        <w:rPr>
          <w:szCs w:val="28"/>
        </w:rPr>
        <w:t xml:space="preserve"> 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нарушений, </w:t>
      </w:r>
      <w:r>
        <w:rPr>
          <w:szCs w:val="28"/>
        </w:rPr>
        <w:t>Главе администрации</w:t>
      </w:r>
      <w:r w:rsidRPr="00FA5533">
        <w:rPr>
          <w:szCs w:val="28"/>
        </w:rPr>
        <w:t xml:space="preserve"> докладывает ответственный за организацию обработки персональных данных либо председатель комиссии, в форме письменного заключения.</w:t>
      </w:r>
    </w:p>
    <w:p w:rsidR="005104B5" w:rsidRDefault="005104B5" w:rsidP="005104B5">
      <w:pPr>
        <w:numPr>
          <w:ilvl w:val="0"/>
          <w:numId w:val="11"/>
        </w:numPr>
        <w:ind w:left="0" w:firstLine="360"/>
        <w:jc w:val="both"/>
        <w:rPr>
          <w:szCs w:val="28"/>
        </w:rPr>
      </w:pPr>
      <w:r w:rsidRPr="00FA5533">
        <w:rPr>
          <w:szCs w:val="28"/>
        </w:rPr>
        <w:t xml:space="preserve"> </w:t>
      </w:r>
      <w:r>
        <w:rPr>
          <w:szCs w:val="28"/>
        </w:rPr>
        <w:t>Глава администрации</w:t>
      </w:r>
      <w:r w:rsidRPr="00FA5533">
        <w:rPr>
          <w:szCs w:val="28"/>
        </w:rPr>
        <w:t xml:space="preserve">, </w:t>
      </w:r>
      <w:proofErr w:type="gramStart"/>
      <w:r w:rsidRPr="00FA5533">
        <w:rPr>
          <w:szCs w:val="28"/>
        </w:rPr>
        <w:t>назначивший</w:t>
      </w:r>
      <w:proofErr w:type="gramEnd"/>
      <w:r w:rsidRPr="00FA5533">
        <w:rPr>
          <w:szCs w:val="28"/>
        </w:rPr>
        <w:t xml:space="preserve"> внеплановую проверку, обязан контролировать своевременность и правильность её проведения.</w:t>
      </w:r>
    </w:p>
    <w:p w:rsidR="005104B5" w:rsidRDefault="005104B5" w:rsidP="005104B5">
      <w:pPr>
        <w:jc w:val="both"/>
        <w:rPr>
          <w:szCs w:val="28"/>
        </w:rPr>
      </w:pPr>
    </w:p>
    <w:p w:rsidR="005104B5" w:rsidRDefault="005104B5" w:rsidP="005104B5">
      <w:pPr>
        <w:jc w:val="both"/>
        <w:rPr>
          <w:szCs w:val="28"/>
        </w:rPr>
      </w:pPr>
    </w:p>
    <w:p w:rsidR="00FF33D3" w:rsidRDefault="00FF33D3" w:rsidP="005104B5">
      <w:pPr>
        <w:ind w:left="5529"/>
        <w:jc w:val="right"/>
        <w:rPr>
          <w:bCs/>
          <w:sz w:val="22"/>
          <w:szCs w:val="22"/>
        </w:rPr>
      </w:pPr>
    </w:p>
    <w:p w:rsidR="00FF33D3" w:rsidRDefault="00FF33D3" w:rsidP="005104B5">
      <w:pPr>
        <w:ind w:left="5529"/>
        <w:jc w:val="right"/>
        <w:rPr>
          <w:bCs/>
          <w:sz w:val="22"/>
          <w:szCs w:val="22"/>
        </w:rPr>
      </w:pPr>
    </w:p>
    <w:p w:rsidR="00FF33D3" w:rsidRDefault="00FF33D3" w:rsidP="005104B5">
      <w:pPr>
        <w:ind w:left="5529"/>
        <w:jc w:val="right"/>
        <w:rPr>
          <w:bCs/>
          <w:sz w:val="22"/>
          <w:szCs w:val="22"/>
        </w:rPr>
      </w:pPr>
    </w:p>
    <w:p w:rsidR="008C653B" w:rsidRPr="00FC6D84" w:rsidRDefault="008C653B" w:rsidP="005104B5">
      <w:pPr>
        <w:ind w:left="5529"/>
        <w:jc w:val="right"/>
        <w:rPr>
          <w:bCs/>
          <w:sz w:val="22"/>
          <w:szCs w:val="22"/>
        </w:rPr>
      </w:pPr>
    </w:p>
    <w:p w:rsidR="008C653B" w:rsidRPr="00FC6D84" w:rsidRDefault="008C653B" w:rsidP="007D793E">
      <w:pPr>
        <w:ind w:left="5529"/>
        <w:jc w:val="right"/>
        <w:rPr>
          <w:bCs/>
          <w:sz w:val="22"/>
          <w:szCs w:val="22"/>
        </w:rPr>
      </w:pPr>
    </w:p>
    <w:p w:rsidR="008C653B" w:rsidRPr="00FC6D84" w:rsidRDefault="008C653B" w:rsidP="007D793E">
      <w:pPr>
        <w:ind w:left="5529"/>
        <w:jc w:val="right"/>
        <w:rPr>
          <w:bCs/>
          <w:sz w:val="22"/>
          <w:szCs w:val="22"/>
        </w:rPr>
      </w:pPr>
    </w:p>
    <w:sectPr w:rsidR="008C653B" w:rsidRPr="00FC6D84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2FC"/>
    <w:multiLevelType w:val="singleLevel"/>
    <w:tmpl w:val="00C84278"/>
    <w:lvl w:ilvl="0">
      <w:start w:val="4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1">
    <w:nsid w:val="0613319E"/>
    <w:multiLevelType w:val="multilevel"/>
    <w:tmpl w:val="5E3C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DE70F23"/>
    <w:multiLevelType w:val="hybridMultilevel"/>
    <w:tmpl w:val="BB30B5B8"/>
    <w:lvl w:ilvl="0" w:tplc="56A0AEF6">
      <w:start w:val="1"/>
      <w:numFmt w:val="bullet"/>
      <w:lvlText w:val="-"/>
      <w:lvlJc w:val="left"/>
      <w:pPr>
        <w:ind w:left="1110" w:hanging="75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122C"/>
    <w:multiLevelType w:val="hybridMultilevel"/>
    <w:tmpl w:val="3FB0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07DD1"/>
    <w:multiLevelType w:val="hybridMultilevel"/>
    <w:tmpl w:val="0740A6FC"/>
    <w:lvl w:ilvl="0" w:tplc="56A0AEF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FB2FE9"/>
    <w:multiLevelType w:val="singleLevel"/>
    <w:tmpl w:val="55CE2D02"/>
    <w:lvl w:ilvl="0">
      <w:start w:val="2"/>
      <w:numFmt w:val="decimal"/>
      <w:lvlText w:val="%1)"/>
      <w:legacy w:legacy="1" w:legacySpace="0" w:legacyIndent="111"/>
      <w:lvlJc w:val="left"/>
      <w:rPr>
        <w:rFonts w:ascii="Times New Roman" w:hAnsi="Times New Roman" w:cs="Times New Roman" w:hint="default"/>
      </w:rPr>
    </w:lvl>
  </w:abstractNum>
  <w:abstractNum w:abstractNumId="6">
    <w:nsid w:val="46446CA6"/>
    <w:multiLevelType w:val="singleLevel"/>
    <w:tmpl w:val="D75EC854"/>
    <w:lvl w:ilvl="0">
      <w:start w:val="1"/>
      <w:numFmt w:val="decimal"/>
      <w:lvlText w:val="%1)"/>
      <w:legacy w:legacy="1" w:legacySpace="0" w:legacyIndent="125"/>
      <w:lvlJc w:val="left"/>
      <w:rPr>
        <w:rFonts w:ascii="Times New Roman" w:hAnsi="Times New Roman" w:cs="Times New Roman" w:hint="default"/>
      </w:rPr>
    </w:lvl>
  </w:abstractNum>
  <w:abstractNum w:abstractNumId="7">
    <w:nsid w:val="49A502F1"/>
    <w:multiLevelType w:val="singleLevel"/>
    <w:tmpl w:val="0DC82848"/>
    <w:lvl w:ilvl="0">
      <w:start w:val="3"/>
      <w:numFmt w:val="decimal"/>
      <w:lvlText w:val="%1)"/>
      <w:legacy w:legacy="1" w:legacySpace="0" w:legacyIndent="119"/>
      <w:lvlJc w:val="left"/>
      <w:rPr>
        <w:rFonts w:ascii="Times New Roman" w:hAnsi="Times New Roman" w:cs="Times New Roman" w:hint="default"/>
      </w:rPr>
    </w:lvl>
  </w:abstractNum>
  <w:abstractNum w:abstractNumId="8">
    <w:nsid w:val="5983436B"/>
    <w:multiLevelType w:val="hybridMultilevel"/>
    <w:tmpl w:val="58843554"/>
    <w:lvl w:ilvl="0" w:tplc="81C27FE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E70AD"/>
    <w:multiLevelType w:val="singleLevel"/>
    <w:tmpl w:val="E2D4900A"/>
    <w:lvl w:ilvl="0">
      <w:start w:val="3"/>
      <w:numFmt w:val="decimal"/>
      <w:lvlText w:val="%1)"/>
      <w:legacy w:legacy="1" w:legacySpace="0" w:legacyIndent="120"/>
      <w:lvlJc w:val="left"/>
      <w:rPr>
        <w:rFonts w:ascii="Times New Roman" w:hAnsi="Times New Roman" w:cs="Times New Roman" w:hint="default"/>
      </w:rPr>
    </w:lvl>
  </w:abstractNum>
  <w:abstractNum w:abstractNumId="10">
    <w:nsid w:val="770D7E26"/>
    <w:multiLevelType w:val="singleLevel"/>
    <w:tmpl w:val="AFC45FEE"/>
    <w:lvl w:ilvl="0">
      <w:start w:val="4"/>
      <w:numFmt w:val="decimal"/>
      <w:lvlText w:val="%1."/>
      <w:legacy w:legacy="1" w:legacySpace="0" w:legacyIndent="135"/>
      <w:lvlJc w:val="left"/>
      <w:rPr>
        <w:rFonts w:ascii="Times New Roman" w:hAnsi="Times New Roman" w:cs="Times New Roman" w:hint="default"/>
      </w:rPr>
    </w:lvl>
  </w:abstractNum>
  <w:abstractNum w:abstractNumId="11">
    <w:nsid w:val="787F6548"/>
    <w:multiLevelType w:val="singleLevel"/>
    <w:tmpl w:val="6F6C2428"/>
    <w:lvl w:ilvl="0">
      <w:start w:val="3"/>
      <w:numFmt w:val="decimal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2">
    <w:nsid w:val="7C6D22F8"/>
    <w:multiLevelType w:val="hybridMultilevel"/>
    <w:tmpl w:val="637AAD96"/>
    <w:lvl w:ilvl="0" w:tplc="56A0AEF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FF75CE"/>
    <w:multiLevelType w:val="singleLevel"/>
    <w:tmpl w:val="8BCEEBA8"/>
    <w:lvl w:ilvl="0">
      <w:start w:val="6"/>
      <w:numFmt w:val="decimal"/>
      <w:lvlText w:val="%1."/>
      <w:legacy w:legacy="1" w:legacySpace="0" w:legacyIndent="130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2BE2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BDB"/>
    <w:rsid w:val="00010507"/>
    <w:rsid w:val="00010878"/>
    <w:rsid w:val="000111D5"/>
    <w:rsid w:val="0001125C"/>
    <w:rsid w:val="00011DB6"/>
    <w:rsid w:val="00012006"/>
    <w:rsid w:val="00012140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36BA"/>
    <w:rsid w:val="00033F87"/>
    <w:rsid w:val="00034324"/>
    <w:rsid w:val="00034926"/>
    <w:rsid w:val="00034953"/>
    <w:rsid w:val="0003513D"/>
    <w:rsid w:val="00036036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4A5C"/>
    <w:rsid w:val="000858A0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5C3A"/>
    <w:rsid w:val="000E5FD0"/>
    <w:rsid w:val="000E64B4"/>
    <w:rsid w:val="000E681E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ED"/>
    <w:rsid w:val="000F38B3"/>
    <w:rsid w:val="000F3EB6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3C62"/>
    <w:rsid w:val="0014422D"/>
    <w:rsid w:val="001447AA"/>
    <w:rsid w:val="0014494B"/>
    <w:rsid w:val="00144CF7"/>
    <w:rsid w:val="00144E20"/>
    <w:rsid w:val="001452A7"/>
    <w:rsid w:val="00145747"/>
    <w:rsid w:val="00145CD4"/>
    <w:rsid w:val="0014659C"/>
    <w:rsid w:val="00147168"/>
    <w:rsid w:val="001473A4"/>
    <w:rsid w:val="001503FE"/>
    <w:rsid w:val="0015069F"/>
    <w:rsid w:val="00150F7C"/>
    <w:rsid w:val="0015121F"/>
    <w:rsid w:val="001512D7"/>
    <w:rsid w:val="00151375"/>
    <w:rsid w:val="00151AE7"/>
    <w:rsid w:val="00151CED"/>
    <w:rsid w:val="00151FD3"/>
    <w:rsid w:val="00153711"/>
    <w:rsid w:val="00153B0B"/>
    <w:rsid w:val="0015434C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32"/>
    <w:rsid w:val="001762F2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6E44"/>
    <w:rsid w:val="001B7013"/>
    <w:rsid w:val="001B7409"/>
    <w:rsid w:val="001B757B"/>
    <w:rsid w:val="001B7B8B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993"/>
    <w:rsid w:val="001D0662"/>
    <w:rsid w:val="001D074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656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65AC"/>
    <w:rsid w:val="0020668D"/>
    <w:rsid w:val="00206792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3087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4F9"/>
    <w:rsid w:val="00265626"/>
    <w:rsid w:val="002656BA"/>
    <w:rsid w:val="00265B81"/>
    <w:rsid w:val="00265EC1"/>
    <w:rsid w:val="002664CF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F12"/>
    <w:rsid w:val="002D7732"/>
    <w:rsid w:val="002D7E1F"/>
    <w:rsid w:val="002D7FF8"/>
    <w:rsid w:val="002E0B91"/>
    <w:rsid w:val="002E13E8"/>
    <w:rsid w:val="002E2790"/>
    <w:rsid w:val="002E29F5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42AE"/>
    <w:rsid w:val="00314661"/>
    <w:rsid w:val="0031489E"/>
    <w:rsid w:val="003155A7"/>
    <w:rsid w:val="003156AF"/>
    <w:rsid w:val="00315C6F"/>
    <w:rsid w:val="00315DAC"/>
    <w:rsid w:val="003164A4"/>
    <w:rsid w:val="00316A5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BDC"/>
    <w:rsid w:val="00330C73"/>
    <w:rsid w:val="00330D1F"/>
    <w:rsid w:val="00330F7E"/>
    <w:rsid w:val="0033173D"/>
    <w:rsid w:val="0033225D"/>
    <w:rsid w:val="00332306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E9"/>
    <w:rsid w:val="00350E9B"/>
    <w:rsid w:val="00351BDF"/>
    <w:rsid w:val="00351C40"/>
    <w:rsid w:val="003530F2"/>
    <w:rsid w:val="003532A3"/>
    <w:rsid w:val="003532D9"/>
    <w:rsid w:val="00354B6A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7E6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4B5"/>
    <w:rsid w:val="00510AD8"/>
    <w:rsid w:val="00510AFF"/>
    <w:rsid w:val="00510E77"/>
    <w:rsid w:val="005112D8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1D8B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13DB"/>
    <w:rsid w:val="00592852"/>
    <w:rsid w:val="005928A1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795"/>
    <w:rsid w:val="0060395D"/>
    <w:rsid w:val="00603ECD"/>
    <w:rsid w:val="00604038"/>
    <w:rsid w:val="00604357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52"/>
    <w:rsid w:val="00613FA1"/>
    <w:rsid w:val="0061463E"/>
    <w:rsid w:val="00614751"/>
    <w:rsid w:val="006147C1"/>
    <w:rsid w:val="006149F0"/>
    <w:rsid w:val="00614AD5"/>
    <w:rsid w:val="00614B2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1628"/>
    <w:rsid w:val="006A1AD8"/>
    <w:rsid w:val="006A23BE"/>
    <w:rsid w:val="006A279A"/>
    <w:rsid w:val="006A2B82"/>
    <w:rsid w:val="006A3537"/>
    <w:rsid w:val="006A382D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06D"/>
    <w:rsid w:val="00751821"/>
    <w:rsid w:val="00751DFA"/>
    <w:rsid w:val="00752567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CC"/>
    <w:rsid w:val="00772606"/>
    <w:rsid w:val="00772B7B"/>
    <w:rsid w:val="00773C87"/>
    <w:rsid w:val="007746B6"/>
    <w:rsid w:val="00774BAC"/>
    <w:rsid w:val="00775004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8B5"/>
    <w:rsid w:val="00796962"/>
    <w:rsid w:val="0079730D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B7AC2"/>
    <w:rsid w:val="007C03FB"/>
    <w:rsid w:val="007C061C"/>
    <w:rsid w:val="007C0CF2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FE1"/>
    <w:rsid w:val="007C5834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899"/>
    <w:rsid w:val="007D6C66"/>
    <w:rsid w:val="007D6FB6"/>
    <w:rsid w:val="007D74EB"/>
    <w:rsid w:val="007D7547"/>
    <w:rsid w:val="007D793E"/>
    <w:rsid w:val="007E000C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7C7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5DB"/>
    <w:rsid w:val="00847BD7"/>
    <w:rsid w:val="00847C07"/>
    <w:rsid w:val="00847F83"/>
    <w:rsid w:val="008506C2"/>
    <w:rsid w:val="0085089A"/>
    <w:rsid w:val="00850C27"/>
    <w:rsid w:val="00851FCA"/>
    <w:rsid w:val="0085210F"/>
    <w:rsid w:val="008524F4"/>
    <w:rsid w:val="0085261A"/>
    <w:rsid w:val="008527D3"/>
    <w:rsid w:val="0085292B"/>
    <w:rsid w:val="00852DFC"/>
    <w:rsid w:val="00852E70"/>
    <w:rsid w:val="0085360A"/>
    <w:rsid w:val="0085371F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308"/>
    <w:rsid w:val="00871D06"/>
    <w:rsid w:val="00871E30"/>
    <w:rsid w:val="0087263E"/>
    <w:rsid w:val="0087297E"/>
    <w:rsid w:val="00872D84"/>
    <w:rsid w:val="00873711"/>
    <w:rsid w:val="00873D99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D20"/>
    <w:rsid w:val="00882F15"/>
    <w:rsid w:val="00882F99"/>
    <w:rsid w:val="008832E6"/>
    <w:rsid w:val="00883450"/>
    <w:rsid w:val="0088399D"/>
    <w:rsid w:val="00883A2D"/>
    <w:rsid w:val="00883F0D"/>
    <w:rsid w:val="00885000"/>
    <w:rsid w:val="008850C1"/>
    <w:rsid w:val="00885792"/>
    <w:rsid w:val="0088599E"/>
    <w:rsid w:val="00885A1F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44F"/>
    <w:rsid w:val="008A5AA3"/>
    <w:rsid w:val="008A5EAC"/>
    <w:rsid w:val="008A624E"/>
    <w:rsid w:val="008A7CC3"/>
    <w:rsid w:val="008B03EC"/>
    <w:rsid w:val="008B0CDA"/>
    <w:rsid w:val="008B12E1"/>
    <w:rsid w:val="008B13F5"/>
    <w:rsid w:val="008B14B6"/>
    <w:rsid w:val="008B17EA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3B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7CB"/>
    <w:rsid w:val="008E2CEA"/>
    <w:rsid w:val="008E3047"/>
    <w:rsid w:val="008E3D12"/>
    <w:rsid w:val="008E52C3"/>
    <w:rsid w:val="008E5378"/>
    <w:rsid w:val="008E5807"/>
    <w:rsid w:val="008E6B5A"/>
    <w:rsid w:val="008F0574"/>
    <w:rsid w:val="008F0B5A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4FD4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1F6"/>
    <w:rsid w:val="00914310"/>
    <w:rsid w:val="00914AB1"/>
    <w:rsid w:val="00914BCE"/>
    <w:rsid w:val="00914CCE"/>
    <w:rsid w:val="00914EA1"/>
    <w:rsid w:val="009157D0"/>
    <w:rsid w:val="00916165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DCB"/>
    <w:rsid w:val="00932FE9"/>
    <w:rsid w:val="0093348E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3D6"/>
    <w:rsid w:val="009666EC"/>
    <w:rsid w:val="00966AF7"/>
    <w:rsid w:val="00966C6F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1172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3D5"/>
    <w:rsid w:val="009D4C67"/>
    <w:rsid w:val="009D511D"/>
    <w:rsid w:val="009D5305"/>
    <w:rsid w:val="009D5993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559"/>
    <w:rsid w:val="009E4767"/>
    <w:rsid w:val="009E57DA"/>
    <w:rsid w:val="009E584B"/>
    <w:rsid w:val="009E5993"/>
    <w:rsid w:val="009E63B9"/>
    <w:rsid w:val="009E66AF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6254"/>
    <w:rsid w:val="00A0671A"/>
    <w:rsid w:val="00A0687E"/>
    <w:rsid w:val="00A07447"/>
    <w:rsid w:val="00A07B9B"/>
    <w:rsid w:val="00A1039F"/>
    <w:rsid w:val="00A1042E"/>
    <w:rsid w:val="00A1211C"/>
    <w:rsid w:val="00A1252C"/>
    <w:rsid w:val="00A125BE"/>
    <w:rsid w:val="00A12F5D"/>
    <w:rsid w:val="00A14264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1BCA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2296"/>
    <w:rsid w:val="00A92EFD"/>
    <w:rsid w:val="00A93354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BA8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42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F80"/>
    <w:rsid w:val="00B42502"/>
    <w:rsid w:val="00B42600"/>
    <w:rsid w:val="00B42CF4"/>
    <w:rsid w:val="00B43946"/>
    <w:rsid w:val="00B43AC4"/>
    <w:rsid w:val="00B44397"/>
    <w:rsid w:val="00B44F5C"/>
    <w:rsid w:val="00B46303"/>
    <w:rsid w:val="00B46533"/>
    <w:rsid w:val="00B46CA8"/>
    <w:rsid w:val="00B46FF7"/>
    <w:rsid w:val="00B47368"/>
    <w:rsid w:val="00B474A7"/>
    <w:rsid w:val="00B47BA5"/>
    <w:rsid w:val="00B47D45"/>
    <w:rsid w:val="00B52678"/>
    <w:rsid w:val="00B52DA7"/>
    <w:rsid w:val="00B54505"/>
    <w:rsid w:val="00B54DB5"/>
    <w:rsid w:val="00B5501B"/>
    <w:rsid w:val="00B550F6"/>
    <w:rsid w:val="00B555E8"/>
    <w:rsid w:val="00B55ADB"/>
    <w:rsid w:val="00B55CDC"/>
    <w:rsid w:val="00B56B06"/>
    <w:rsid w:val="00B56CAD"/>
    <w:rsid w:val="00B570E1"/>
    <w:rsid w:val="00B600B5"/>
    <w:rsid w:val="00B6074B"/>
    <w:rsid w:val="00B609EA"/>
    <w:rsid w:val="00B60DB2"/>
    <w:rsid w:val="00B61FD7"/>
    <w:rsid w:val="00B62134"/>
    <w:rsid w:val="00B63426"/>
    <w:rsid w:val="00B6375D"/>
    <w:rsid w:val="00B63A46"/>
    <w:rsid w:val="00B63FF1"/>
    <w:rsid w:val="00B64CE7"/>
    <w:rsid w:val="00B6538F"/>
    <w:rsid w:val="00B654D1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A96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07"/>
    <w:rsid w:val="00BB49E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F148B"/>
    <w:rsid w:val="00BF18F8"/>
    <w:rsid w:val="00BF2C5E"/>
    <w:rsid w:val="00BF3301"/>
    <w:rsid w:val="00BF3BE1"/>
    <w:rsid w:val="00BF3D12"/>
    <w:rsid w:val="00BF3E88"/>
    <w:rsid w:val="00BF431C"/>
    <w:rsid w:val="00BF455E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20D"/>
    <w:rsid w:val="00C1294B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601E"/>
    <w:rsid w:val="00C565A8"/>
    <w:rsid w:val="00C56836"/>
    <w:rsid w:val="00C5685D"/>
    <w:rsid w:val="00C572D8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739"/>
    <w:rsid w:val="00C757A7"/>
    <w:rsid w:val="00C75813"/>
    <w:rsid w:val="00C761A3"/>
    <w:rsid w:val="00C76227"/>
    <w:rsid w:val="00C762A1"/>
    <w:rsid w:val="00C76821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5FC"/>
    <w:rsid w:val="00CB0093"/>
    <w:rsid w:val="00CB0411"/>
    <w:rsid w:val="00CB08B8"/>
    <w:rsid w:val="00CB14C4"/>
    <w:rsid w:val="00CB19DB"/>
    <w:rsid w:val="00CB1D06"/>
    <w:rsid w:val="00CB1F9D"/>
    <w:rsid w:val="00CB276E"/>
    <w:rsid w:val="00CB2BA6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71C"/>
    <w:rsid w:val="00CD1C06"/>
    <w:rsid w:val="00CD2EEE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D7E1D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CEC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065"/>
    <w:rsid w:val="00CF57F5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2D61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3B2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C60"/>
    <w:rsid w:val="00D31269"/>
    <w:rsid w:val="00D318AC"/>
    <w:rsid w:val="00D31FAA"/>
    <w:rsid w:val="00D32DBA"/>
    <w:rsid w:val="00D339DE"/>
    <w:rsid w:val="00D3421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1BA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B3A"/>
    <w:rsid w:val="00DA7B64"/>
    <w:rsid w:val="00DA7C85"/>
    <w:rsid w:val="00DB0764"/>
    <w:rsid w:val="00DB0838"/>
    <w:rsid w:val="00DB1240"/>
    <w:rsid w:val="00DB15A2"/>
    <w:rsid w:val="00DB18C4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2EDC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4B8"/>
    <w:rsid w:val="00E06719"/>
    <w:rsid w:val="00E0697E"/>
    <w:rsid w:val="00E06E1B"/>
    <w:rsid w:val="00E07065"/>
    <w:rsid w:val="00E071A0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73D0"/>
    <w:rsid w:val="00E5768E"/>
    <w:rsid w:val="00E57BF5"/>
    <w:rsid w:val="00E57E5B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53B3"/>
    <w:rsid w:val="00E957EC"/>
    <w:rsid w:val="00E95DEF"/>
    <w:rsid w:val="00E96ADB"/>
    <w:rsid w:val="00E96AE5"/>
    <w:rsid w:val="00E973C0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285"/>
    <w:rsid w:val="00EA3E0B"/>
    <w:rsid w:val="00EA44B6"/>
    <w:rsid w:val="00EA4A56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90A"/>
    <w:rsid w:val="00EC4F38"/>
    <w:rsid w:val="00EC513F"/>
    <w:rsid w:val="00EC52A3"/>
    <w:rsid w:val="00EC6679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75B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2CB3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3B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4D6D"/>
    <w:rsid w:val="00F64EFF"/>
    <w:rsid w:val="00F651AC"/>
    <w:rsid w:val="00F658AB"/>
    <w:rsid w:val="00F66387"/>
    <w:rsid w:val="00F66C8E"/>
    <w:rsid w:val="00F70396"/>
    <w:rsid w:val="00F707F1"/>
    <w:rsid w:val="00F70953"/>
    <w:rsid w:val="00F70B0D"/>
    <w:rsid w:val="00F70BF0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8BD"/>
    <w:rsid w:val="00F87DBC"/>
    <w:rsid w:val="00F900C8"/>
    <w:rsid w:val="00F907FB"/>
    <w:rsid w:val="00F91D1A"/>
    <w:rsid w:val="00F9212D"/>
    <w:rsid w:val="00F938A2"/>
    <w:rsid w:val="00F93CFE"/>
    <w:rsid w:val="00F9435D"/>
    <w:rsid w:val="00F950C6"/>
    <w:rsid w:val="00F95266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37D8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64BA"/>
    <w:rsid w:val="00FB694B"/>
    <w:rsid w:val="00FB6BC5"/>
    <w:rsid w:val="00FB6E50"/>
    <w:rsid w:val="00FB782F"/>
    <w:rsid w:val="00FB7A34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448C"/>
    <w:rsid w:val="00FC5100"/>
    <w:rsid w:val="00FC5814"/>
    <w:rsid w:val="00FC5A2E"/>
    <w:rsid w:val="00FC60FE"/>
    <w:rsid w:val="00FC6D84"/>
    <w:rsid w:val="00FC7460"/>
    <w:rsid w:val="00FD06C9"/>
    <w:rsid w:val="00FD0774"/>
    <w:rsid w:val="00FD1FC1"/>
    <w:rsid w:val="00FD24DF"/>
    <w:rsid w:val="00FD26B2"/>
    <w:rsid w:val="00FD3C4F"/>
    <w:rsid w:val="00FD4A60"/>
    <w:rsid w:val="00FD4CC6"/>
    <w:rsid w:val="00FD4CDC"/>
    <w:rsid w:val="00FD5B29"/>
    <w:rsid w:val="00FD5FBF"/>
    <w:rsid w:val="00FD633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2BE2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2BAF"/>
    <w:rsid w:val="00FF2F48"/>
    <w:rsid w:val="00FF33D3"/>
    <w:rsid w:val="00FF3480"/>
    <w:rsid w:val="00FF3BBC"/>
    <w:rsid w:val="00FF40C0"/>
    <w:rsid w:val="00FF496E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EA3285"/>
    <w:rPr>
      <w:i/>
      <w:iCs/>
    </w:rPr>
  </w:style>
  <w:style w:type="character" w:styleId="a4">
    <w:name w:val="Strong"/>
    <w:qFormat/>
    <w:rsid w:val="00EA32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2012-10-11T07:19:00Z</cp:lastPrinted>
  <dcterms:created xsi:type="dcterms:W3CDTF">2012-09-18T07:39:00Z</dcterms:created>
  <dcterms:modified xsi:type="dcterms:W3CDTF">2012-10-11T07:19:00Z</dcterms:modified>
</cp:coreProperties>
</file>